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03:50;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нет;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05:30;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нет;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06:30;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07:05;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07:10;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07:30;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07:50; 09:40; 10:00; 10:30; 11:00; 11:15;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